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80E36" w14:textId="77777777"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52C939" wp14:editId="0DFE4E5A">
            <wp:simplePos x="0" y="0"/>
            <wp:positionH relativeFrom="column">
              <wp:posOffset>-610870</wp:posOffset>
            </wp:positionH>
            <wp:positionV relativeFrom="paragraph">
              <wp:posOffset>-581025</wp:posOffset>
            </wp:positionV>
            <wp:extent cx="20974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4" y="21343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5FD44" w14:textId="77777777"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B1F6C3" w14:textId="77777777" w:rsidR="0038172F" w:rsidRDefault="0038172F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54879B" w14:textId="77777777" w:rsidR="00C63FED" w:rsidRPr="005B444D" w:rsidRDefault="009305AF" w:rsidP="000D4C6C">
      <w:pPr>
        <w:spacing w:after="240" w:line="240" w:lineRule="auto"/>
        <w:rPr>
          <w:rFonts w:ascii="Times New Roman" w:eastAsia="Times New Roman" w:hAnsi="Times New Roman"/>
          <w:sz w:val="20"/>
          <w:szCs w:val="20"/>
        </w:rPr>
      </w:pPr>
      <w:r w:rsidRPr="005B444D">
        <w:rPr>
          <w:rFonts w:ascii="Times New Roman" w:eastAsia="Times New Roman" w:hAnsi="Times New Roman"/>
          <w:sz w:val="20"/>
          <w:szCs w:val="20"/>
        </w:rPr>
        <w:t>Bristlecone Family Resources</w:t>
      </w:r>
      <w:r w:rsidR="00A35759" w:rsidRPr="005B444D">
        <w:rPr>
          <w:rFonts w:ascii="Times New Roman" w:eastAsia="Times New Roman" w:hAnsi="Times New Roman"/>
          <w:sz w:val="20"/>
          <w:szCs w:val="20"/>
        </w:rPr>
        <w:t xml:space="preserve"> is </w:t>
      </w:r>
      <w:r w:rsidR="00E14933" w:rsidRPr="005B444D">
        <w:rPr>
          <w:rFonts w:ascii="Times New Roman" w:eastAsia="Times New Roman" w:hAnsi="Times New Roman"/>
          <w:sz w:val="20"/>
          <w:szCs w:val="20"/>
        </w:rPr>
        <w:t>nort</w:t>
      </w:r>
      <w:r w:rsidR="00EF7E44" w:rsidRPr="005B444D">
        <w:rPr>
          <w:rFonts w:ascii="Times New Roman" w:eastAsia="Times New Roman" w:hAnsi="Times New Roman"/>
          <w:sz w:val="20"/>
          <w:szCs w:val="20"/>
        </w:rPr>
        <w:t>hern Nevada’s oldest</w:t>
      </w:r>
      <w:r w:rsidR="00E14933" w:rsidRPr="005B444D">
        <w:rPr>
          <w:rFonts w:ascii="Times New Roman" w:eastAsia="Times New Roman" w:hAnsi="Times New Roman"/>
          <w:sz w:val="20"/>
          <w:szCs w:val="20"/>
        </w:rPr>
        <w:t xml:space="preserve"> non-profit substance abuse</w:t>
      </w:r>
      <w:r w:rsidR="00A35759" w:rsidRPr="005B444D">
        <w:rPr>
          <w:rFonts w:ascii="Times New Roman" w:eastAsia="Times New Roman" w:hAnsi="Times New Roman"/>
          <w:sz w:val="20"/>
          <w:szCs w:val="20"/>
        </w:rPr>
        <w:t xml:space="preserve"> and gambling treatment center whose</w:t>
      </w:r>
      <w:r w:rsidR="00E14933" w:rsidRPr="005B444D">
        <w:rPr>
          <w:rFonts w:ascii="Times New Roman" w:eastAsia="Times New Roman" w:hAnsi="Times New Roman"/>
          <w:sz w:val="20"/>
          <w:szCs w:val="20"/>
        </w:rPr>
        <w:t xml:space="preserve"> mission is to help people reclaim their lives by providing customized addiction and mental wellness treatment services.</w:t>
      </w:r>
    </w:p>
    <w:p w14:paraId="10E32D63" w14:textId="77777777" w:rsidR="006D4C01" w:rsidRDefault="006D4C01" w:rsidP="000D4C6C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50EDE7" w14:textId="77777777" w:rsidR="00914A8C" w:rsidRPr="00C4393C" w:rsidRDefault="00BC7118" w:rsidP="000D4C6C">
      <w:pPr>
        <w:spacing w:after="240" w:line="240" w:lineRule="auto"/>
        <w:rPr>
          <w:rFonts w:ascii="Times New Roman" w:eastAsia="Times New Roman" w:hAnsi="Times New Roman"/>
          <w:b/>
        </w:rPr>
      </w:pPr>
      <w:r w:rsidRPr="00C4393C">
        <w:rPr>
          <w:rFonts w:ascii="Times New Roman" w:eastAsia="Times New Roman" w:hAnsi="Times New Roman"/>
        </w:rPr>
        <w:t xml:space="preserve">Title: </w:t>
      </w:r>
      <w:r w:rsidR="002F4A3D">
        <w:rPr>
          <w:rFonts w:ascii="Times New Roman" w:eastAsia="Times New Roman" w:hAnsi="Times New Roman"/>
          <w:b/>
        </w:rPr>
        <w:t xml:space="preserve">Mental Health Tech. </w:t>
      </w:r>
    </w:p>
    <w:p w14:paraId="4DE668FA" w14:textId="004B87D2" w:rsidR="00BC6F52" w:rsidRPr="00C4393C" w:rsidRDefault="00A31BEC" w:rsidP="000D4C6C">
      <w:pPr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Shifts: </w:t>
      </w:r>
      <w:r w:rsidR="00CA2A5E">
        <w:rPr>
          <w:rFonts w:ascii="Times New Roman" w:eastAsia="Times New Roman" w:hAnsi="Times New Roman"/>
        </w:rPr>
        <w:t xml:space="preserve">Monday – </w:t>
      </w:r>
      <w:r w:rsidR="00CA2A5E" w:rsidRPr="00CA2A5E">
        <w:rPr>
          <w:rFonts w:ascii="Times New Roman" w:eastAsia="Times New Roman" w:hAnsi="Times New Roman"/>
          <w:b/>
          <w:bCs/>
        </w:rPr>
        <w:t>Friday dayshift 645am – 315pm</w:t>
      </w:r>
      <w:r w:rsidR="00CA2A5E">
        <w:rPr>
          <w:rFonts w:ascii="Times New Roman" w:eastAsia="Times New Roman" w:hAnsi="Times New Roman"/>
        </w:rPr>
        <w:t xml:space="preserve"> </w:t>
      </w:r>
      <w:r w:rsidR="00BC6F52">
        <w:rPr>
          <w:rFonts w:ascii="Times New Roman" w:eastAsia="Times New Roman" w:hAnsi="Times New Roman"/>
        </w:rPr>
        <w:t xml:space="preserve">/ </w:t>
      </w:r>
      <w:r w:rsidR="00BC6F52" w:rsidRPr="00A8507D">
        <w:rPr>
          <w:rFonts w:ascii="Times New Roman" w:eastAsia="Times New Roman" w:hAnsi="Times New Roman"/>
          <w:b/>
          <w:bCs/>
        </w:rPr>
        <w:t>On call positions</w:t>
      </w:r>
      <w:r w:rsidR="00BC6F52">
        <w:rPr>
          <w:rFonts w:ascii="Times New Roman" w:eastAsia="Times New Roman" w:hAnsi="Times New Roman"/>
        </w:rPr>
        <w:t xml:space="preserve"> </w:t>
      </w:r>
    </w:p>
    <w:p w14:paraId="3E6BBEB4" w14:textId="77777777" w:rsidR="00BC7118" w:rsidRPr="00C4393C" w:rsidRDefault="00BC7118" w:rsidP="000D4C6C">
      <w:pPr>
        <w:spacing w:after="24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Location: Bristlecone Family Resources 704 Mill Street Reno </w:t>
      </w:r>
      <w:r w:rsidR="00C4393C" w:rsidRPr="00C4393C">
        <w:rPr>
          <w:rFonts w:ascii="Times New Roman" w:eastAsia="Times New Roman" w:hAnsi="Times New Roman"/>
        </w:rPr>
        <w:t xml:space="preserve">pm - </w:t>
      </w:r>
      <w:r w:rsidRPr="00C4393C">
        <w:rPr>
          <w:rFonts w:ascii="Times New Roman" w:eastAsia="Times New Roman" w:hAnsi="Times New Roman"/>
        </w:rPr>
        <w:t>NV</w:t>
      </w:r>
    </w:p>
    <w:p w14:paraId="467FC54D" w14:textId="705C0EF9" w:rsidR="00BC7118" w:rsidRPr="00C4393C" w:rsidRDefault="00BC7118" w:rsidP="000D4C6C">
      <w:pPr>
        <w:spacing w:after="24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Job Postin</w:t>
      </w:r>
      <w:r w:rsidR="00925EA0" w:rsidRPr="00C4393C">
        <w:rPr>
          <w:rFonts w:ascii="Times New Roman" w:eastAsia="Times New Roman" w:hAnsi="Times New Roman"/>
        </w:rPr>
        <w:t xml:space="preserve">g: </w:t>
      </w:r>
      <w:r w:rsidR="007D1E2F">
        <w:rPr>
          <w:rFonts w:ascii="Times New Roman" w:eastAsia="Times New Roman" w:hAnsi="Times New Roman"/>
        </w:rPr>
        <w:t>April 2024</w:t>
      </w:r>
    </w:p>
    <w:p w14:paraId="2EC0F783" w14:textId="1F2B8CBD" w:rsidR="00BC7118" w:rsidRPr="00C4393C" w:rsidRDefault="00074871" w:rsidP="000D4C6C">
      <w:pPr>
        <w:spacing w:after="24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Salary range:</w:t>
      </w:r>
      <w:r w:rsidR="00A31BEC">
        <w:rPr>
          <w:rFonts w:ascii="Times New Roman" w:eastAsia="Times New Roman" w:hAnsi="Times New Roman"/>
        </w:rPr>
        <w:t xml:space="preserve"> $</w:t>
      </w:r>
      <w:r w:rsidR="00CA2A5E">
        <w:rPr>
          <w:rFonts w:ascii="Times New Roman" w:eastAsia="Times New Roman" w:hAnsi="Times New Roman"/>
        </w:rPr>
        <w:t xml:space="preserve">15.67 with benefits </w:t>
      </w:r>
      <w:r w:rsidR="008754AA">
        <w:rPr>
          <w:rFonts w:ascii="Times New Roman" w:eastAsia="Times New Roman" w:hAnsi="Times New Roman"/>
        </w:rPr>
        <w:t xml:space="preserve">/ $ 16.87 without benefits </w:t>
      </w:r>
    </w:p>
    <w:p w14:paraId="3BE41C94" w14:textId="77777777" w:rsidR="00CE0E07" w:rsidRPr="00C4393C" w:rsidRDefault="00BC7118" w:rsidP="000D4C6C">
      <w:pPr>
        <w:spacing w:after="24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The primary responsibility of this position is to ensure and coordination the consistency of client treatment alongside addiction counselors and staff. </w:t>
      </w:r>
      <w:r w:rsidR="00E14933" w:rsidRPr="00C4393C">
        <w:rPr>
          <w:rFonts w:ascii="Times New Roman" w:eastAsia="Times New Roman" w:hAnsi="Times New Roman"/>
        </w:rPr>
        <w:t xml:space="preserve">  </w:t>
      </w:r>
    </w:p>
    <w:p w14:paraId="39293840" w14:textId="77777777" w:rsidR="00CC7E8B" w:rsidRPr="00C4393C" w:rsidRDefault="00BC7118" w:rsidP="000D4C6C">
      <w:pPr>
        <w:spacing w:after="24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You must be will</w:t>
      </w:r>
      <w:r w:rsidR="00D90963">
        <w:rPr>
          <w:rFonts w:ascii="Times New Roman" w:eastAsia="Times New Roman" w:hAnsi="Times New Roman"/>
        </w:rPr>
        <w:t>ing</w:t>
      </w:r>
      <w:r w:rsidRPr="00C4393C">
        <w:rPr>
          <w:rFonts w:ascii="Times New Roman" w:eastAsia="Times New Roman" w:hAnsi="Times New Roman"/>
        </w:rPr>
        <w:t xml:space="preserve"> to: </w:t>
      </w:r>
    </w:p>
    <w:p w14:paraId="7D5FCAF5" w14:textId="77777777" w:rsidR="00A72585" w:rsidRPr="00C4393C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Achieve and maintain certifications in CPR and First Aid</w:t>
      </w:r>
    </w:p>
    <w:p w14:paraId="5EFA25CB" w14:textId="77777777" w:rsidR="00A72585" w:rsidRPr="00C4393C" w:rsidRDefault="00A72585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Conducts daily activities </w:t>
      </w:r>
      <w:r w:rsidR="009C4EED" w:rsidRPr="00C4393C">
        <w:rPr>
          <w:rFonts w:ascii="Times New Roman" w:eastAsia="Times New Roman" w:hAnsi="Times New Roman"/>
        </w:rPr>
        <w:t xml:space="preserve">to ensure ongoing safety and security of </w:t>
      </w:r>
      <w:proofErr w:type="gramStart"/>
      <w:r w:rsidR="009C4EED" w:rsidRPr="00C4393C">
        <w:rPr>
          <w:rFonts w:ascii="Times New Roman" w:eastAsia="Times New Roman" w:hAnsi="Times New Roman"/>
        </w:rPr>
        <w:t>clients</w:t>
      </w:r>
      <w:proofErr w:type="gramEnd"/>
    </w:p>
    <w:p w14:paraId="3D88C246" w14:textId="77777777" w:rsidR="009C4EED" w:rsidRPr="00C4393C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Oversees the daily schedule for clients including wake/</w:t>
      </w:r>
      <w:proofErr w:type="gramStart"/>
      <w:r w:rsidRPr="00C4393C">
        <w:rPr>
          <w:rFonts w:ascii="Times New Roman" w:eastAsia="Times New Roman" w:hAnsi="Times New Roman"/>
        </w:rPr>
        <w:t>bed times</w:t>
      </w:r>
      <w:proofErr w:type="gramEnd"/>
      <w:r w:rsidRPr="00C4393C">
        <w:rPr>
          <w:rFonts w:ascii="Times New Roman" w:eastAsia="Times New Roman" w:hAnsi="Times New Roman"/>
        </w:rPr>
        <w:t>, group times, and meal times</w:t>
      </w:r>
    </w:p>
    <w:p w14:paraId="4291D5FD" w14:textId="77777777" w:rsidR="009C4EED" w:rsidRPr="00C4393C" w:rsidRDefault="009C4EED" w:rsidP="00BC71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Assists with community and group meetings as well as recreational </w:t>
      </w:r>
      <w:proofErr w:type="gramStart"/>
      <w:r w:rsidRPr="00C4393C">
        <w:rPr>
          <w:rFonts w:ascii="Times New Roman" w:eastAsia="Times New Roman" w:hAnsi="Times New Roman"/>
        </w:rPr>
        <w:t>activities</w:t>
      </w:r>
      <w:proofErr w:type="gramEnd"/>
    </w:p>
    <w:p w14:paraId="6FCB2D97" w14:textId="77777777" w:rsidR="009C4EED" w:rsidRPr="00C4393C" w:rsidRDefault="009C4EED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Facilitates drug testing and breathalyzer. </w:t>
      </w:r>
    </w:p>
    <w:p w14:paraId="60A0DC29" w14:textId="77777777" w:rsidR="00AF6920" w:rsidRPr="00C4393C" w:rsidRDefault="00AF6920" w:rsidP="00C5160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Ability to maintain confidentiality. </w:t>
      </w:r>
    </w:p>
    <w:p w14:paraId="162AF6BA" w14:textId="77777777" w:rsidR="00C51607" w:rsidRPr="00C4393C" w:rsidRDefault="00C51607" w:rsidP="00C51607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14:paraId="0947EB48" w14:textId="77777777" w:rsidR="003866BE" w:rsidRPr="00C4393C" w:rsidRDefault="00E94918" w:rsidP="003866BE">
      <w:pPr>
        <w:keepNext/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The succ</w:t>
      </w:r>
      <w:r w:rsidR="00D90963">
        <w:rPr>
          <w:rFonts w:ascii="Times New Roman" w:eastAsia="Times New Roman" w:hAnsi="Times New Roman"/>
        </w:rPr>
        <w:t>essful candidate will possess:</w:t>
      </w:r>
    </w:p>
    <w:p w14:paraId="2719D4FE" w14:textId="6C4BC1A0" w:rsidR="00437949" w:rsidRPr="00C4393C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Experience with Microsoft Word, </w:t>
      </w:r>
      <w:proofErr w:type="gramStart"/>
      <w:r w:rsidRPr="00C4393C">
        <w:rPr>
          <w:rFonts w:ascii="Times New Roman" w:eastAsia="Times New Roman" w:hAnsi="Times New Roman"/>
        </w:rPr>
        <w:t>internet</w:t>
      </w:r>
      <w:proofErr w:type="gramEnd"/>
      <w:r w:rsidRPr="00C4393C">
        <w:rPr>
          <w:rFonts w:ascii="Times New Roman" w:eastAsia="Times New Roman" w:hAnsi="Times New Roman"/>
        </w:rPr>
        <w:t xml:space="preserve"> and e-mail</w:t>
      </w:r>
      <w:r w:rsidR="004627D5">
        <w:rPr>
          <w:rFonts w:ascii="Times New Roman" w:eastAsia="Times New Roman" w:hAnsi="Times New Roman"/>
        </w:rPr>
        <w:t>.</w:t>
      </w:r>
    </w:p>
    <w:p w14:paraId="250CD1B7" w14:textId="77777777" w:rsidR="005A1C0D" w:rsidRPr="00C4393C" w:rsidRDefault="005A1C0D" w:rsidP="005A1C0D">
      <w:pPr>
        <w:pStyle w:val="ListParagraph"/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Willingness to </w:t>
      </w:r>
      <w:r w:rsidR="00285965" w:rsidRPr="00C4393C">
        <w:rPr>
          <w:rFonts w:ascii="Times New Roman" w:eastAsia="Times New Roman" w:hAnsi="Times New Roman"/>
        </w:rPr>
        <w:t xml:space="preserve">work </w:t>
      </w:r>
      <w:proofErr w:type="gramStart"/>
      <w:r w:rsidR="00285965" w:rsidRPr="00C4393C">
        <w:rPr>
          <w:rFonts w:ascii="Times New Roman" w:eastAsia="Times New Roman" w:hAnsi="Times New Roman"/>
        </w:rPr>
        <w:t>12 hour</w:t>
      </w:r>
      <w:proofErr w:type="gramEnd"/>
      <w:r w:rsidR="00285965" w:rsidRPr="00C4393C">
        <w:rPr>
          <w:rFonts w:ascii="Times New Roman" w:eastAsia="Times New Roman" w:hAnsi="Times New Roman"/>
        </w:rPr>
        <w:t xml:space="preserve"> day or night shifts</w:t>
      </w:r>
    </w:p>
    <w:p w14:paraId="77D63138" w14:textId="77777777" w:rsidR="001926C7" w:rsidRPr="00C4393C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Excellent organizational and time management skills</w:t>
      </w:r>
    </w:p>
    <w:p w14:paraId="6F2B2614" w14:textId="77777777" w:rsidR="001926C7" w:rsidRPr="00C4393C" w:rsidRDefault="001926C7" w:rsidP="001926C7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Excellent verbal and written skills</w:t>
      </w:r>
    </w:p>
    <w:p w14:paraId="6560CD77" w14:textId="77777777" w:rsidR="001926C7" w:rsidRPr="00C4393C" w:rsidRDefault="001926C7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>Bi-lingual is a plus, but not required.</w:t>
      </w:r>
    </w:p>
    <w:p w14:paraId="4DB74657" w14:textId="77777777" w:rsidR="00AF6920" w:rsidRPr="00C4393C" w:rsidRDefault="00AF6920" w:rsidP="005A1C0D">
      <w:pPr>
        <w:keepNext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EMT Certification a plus, not required. </w:t>
      </w:r>
    </w:p>
    <w:p w14:paraId="0B1257F8" w14:textId="77777777" w:rsidR="00B279D1" w:rsidRPr="00C4393C" w:rsidRDefault="00B279D1" w:rsidP="00B279D1">
      <w:pPr>
        <w:keepNext/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59C568D5" w14:textId="77777777" w:rsidR="00C63FED" w:rsidRPr="00C4393C" w:rsidRDefault="00B279D1" w:rsidP="00B279D1">
      <w:p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Those interested and qualified, please submit your resume to Human Resources at 775-954-1406 or email resume to </w:t>
      </w:r>
      <w:hyperlink r:id="rId6" w:history="1">
        <w:r w:rsidRPr="00C4393C">
          <w:rPr>
            <w:rStyle w:val="Hyperlink"/>
            <w:rFonts w:ascii="Times New Roman" w:eastAsia="Times New Roman" w:hAnsi="Times New Roman"/>
          </w:rPr>
          <w:t>kmanguso@bristleconereno.com</w:t>
        </w:r>
      </w:hyperlink>
      <w:r w:rsidRPr="00C4393C">
        <w:rPr>
          <w:rFonts w:ascii="Times New Roman" w:eastAsia="Times New Roman" w:hAnsi="Times New Roman"/>
        </w:rPr>
        <w:t xml:space="preserve"> </w:t>
      </w:r>
    </w:p>
    <w:p w14:paraId="0553A5E0" w14:textId="3EA6F95A" w:rsidR="00B279D1" w:rsidRPr="00C4393C" w:rsidRDefault="00B279D1" w:rsidP="00B279D1">
      <w:pPr>
        <w:spacing w:after="0" w:line="240" w:lineRule="auto"/>
        <w:rPr>
          <w:rFonts w:ascii="Times New Roman" w:eastAsia="Times New Roman" w:hAnsi="Times New Roman"/>
        </w:rPr>
      </w:pPr>
      <w:r w:rsidRPr="00C4393C">
        <w:rPr>
          <w:rFonts w:ascii="Times New Roman" w:eastAsia="Times New Roman" w:hAnsi="Times New Roman"/>
        </w:rPr>
        <w:t xml:space="preserve">The selected candidate will need to complete a preplacement health screening and a </w:t>
      </w:r>
      <w:r w:rsidR="00A8507D">
        <w:rPr>
          <w:rFonts w:ascii="Times New Roman" w:eastAsia="Times New Roman" w:hAnsi="Times New Roman"/>
        </w:rPr>
        <w:t>1</w:t>
      </w:r>
      <w:r w:rsidRPr="00C4393C">
        <w:rPr>
          <w:rFonts w:ascii="Times New Roman" w:eastAsia="Times New Roman" w:hAnsi="Times New Roman"/>
        </w:rPr>
        <w:t xml:space="preserve"> series TB test. </w:t>
      </w:r>
    </w:p>
    <w:p w14:paraId="750F2477" w14:textId="77777777" w:rsidR="00B279D1" w:rsidRPr="00C4393C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14:paraId="60F6DBDE" w14:textId="77777777" w:rsidR="00AD068A" w:rsidRPr="00C4393C" w:rsidRDefault="00AD068A" w:rsidP="00AD068A">
      <w:pPr>
        <w:ind w:firstLine="360"/>
        <w:rPr>
          <w:rFonts w:ascii="Times New Roman" w:hAnsi="Times New Roman"/>
        </w:rPr>
      </w:pPr>
      <w:r w:rsidRPr="00C4393C">
        <w:rPr>
          <w:rFonts w:ascii="Times New Roman" w:hAnsi="Times New Roman"/>
        </w:rPr>
        <w:t>Bristlecone Family Resources is an EOE</w:t>
      </w:r>
    </w:p>
    <w:p w14:paraId="795DD08D" w14:textId="77777777" w:rsidR="00B279D1" w:rsidRPr="00C4393C" w:rsidRDefault="00B279D1" w:rsidP="00C63FED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14:paraId="1F16A98F" w14:textId="77777777" w:rsidR="00C63FED" w:rsidRPr="00C4393C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14:paraId="4373A200" w14:textId="77777777" w:rsidR="00C63FED" w:rsidRPr="00C4393C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14:paraId="461AA5AD" w14:textId="77777777" w:rsidR="00C63FED" w:rsidRDefault="00C63FED" w:rsidP="00C63FE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sectPr w:rsidR="00C63FED" w:rsidSect="0026152E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8C5"/>
    <w:multiLevelType w:val="hybridMultilevel"/>
    <w:tmpl w:val="FE6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676"/>
    <w:multiLevelType w:val="hybridMultilevel"/>
    <w:tmpl w:val="1014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BAA"/>
    <w:multiLevelType w:val="hybridMultilevel"/>
    <w:tmpl w:val="EDEA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B9D"/>
    <w:multiLevelType w:val="hybridMultilevel"/>
    <w:tmpl w:val="65E0C8E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69F"/>
    <w:multiLevelType w:val="hybridMultilevel"/>
    <w:tmpl w:val="673CD54E"/>
    <w:lvl w:ilvl="0" w:tplc="5B90F5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72851"/>
    <w:multiLevelType w:val="hybridMultilevel"/>
    <w:tmpl w:val="0B4CBA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02599A"/>
    <w:multiLevelType w:val="hybridMultilevel"/>
    <w:tmpl w:val="4A2CD8A2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3AC"/>
    <w:multiLevelType w:val="hybridMultilevel"/>
    <w:tmpl w:val="72F2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16C09"/>
    <w:multiLevelType w:val="hybridMultilevel"/>
    <w:tmpl w:val="B6D2235E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3738"/>
    <w:multiLevelType w:val="hybridMultilevel"/>
    <w:tmpl w:val="4370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24803"/>
    <w:multiLevelType w:val="hybridMultilevel"/>
    <w:tmpl w:val="A0903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1124CC"/>
    <w:multiLevelType w:val="hybridMultilevel"/>
    <w:tmpl w:val="BEAEAE32"/>
    <w:lvl w:ilvl="0" w:tplc="5B90F5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23788"/>
    <w:multiLevelType w:val="hybridMultilevel"/>
    <w:tmpl w:val="55A29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E563E"/>
    <w:multiLevelType w:val="hybridMultilevel"/>
    <w:tmpl w:val="91E68D3C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A6AB7"/>
    <w:multiLevelType w:val="hybridMultilevel"/>
    <w:tmpl w:val="E0DC0426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4291"/>
    <w:multiLevelType w:val="multilevel"/>
    <w:tmpl w:val="75E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C183D"/>
    <w:multiLevelType w:val="hybridMultilevel"/>
    <w:tmpl w:val="FFC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7476A"/>
    <w:multiLevelType w:val="hybridMultilevel"/>
    <w:tmpl w:val="01126A30"/>
    <w:lvl w:ilvl="0" w:tplc="5B90F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95420">
    <w:abstractNumId w:val="15"/>
  </w:num>
  <w:num w:numId="2" w16cid:durableId="2129229912">
    <w:abstractNumId w:val="12"/>
  </w:num>
  <w:num w:numId="3" w16cid:durableId="1652170882">
    <w:abstractNumId w:val="16"/>
  </w:num>
  <w:num w:numId="4" w16cid:durableId="1517772215">
    <w:abstractNumId w:val="1"/>
  </w:num>
  <w:num w:numId="5" w16cid:durableId="1448156807">
    <w:abstractNumId w:val="14"/>
  </w:num>
  <w:num w:numId="6" w16cid:durableId="748698472">
    <w:abstractNumId w:val="17"/>
  </w:num>
  <w:num w:numId="7" w16cid:durableId="1966613511">
    <w:abstractNumId w:val="4"/>
  </w:num>
  <w:num w:numId="8" w16cid:durableId="1152717499">
    <w:abstractNumId w:val="11"/>
  </w:num>
  <w:num w:numId="9" w16cid:durableId="545262038">
    <w:abstractNumId w:val="13"/>
  </w:num>
  <w:num w:numId="10" w16cid:durableId="1477918493">
    <w:abstractNumId w:val="6"/>
  </w:num>
  <w:num w:numId="11" w16cid:durableId="1057045500">
    <w:abstractNumId w:val="8"/>
  </w:num>
  <w:num w:numId="12" w16cid:durableId="1913737065">
    <w:abstractNumId w:val="3"/>
  </w:num>
  <w:num w:numId="13" w16cid:durableId="1106267047">
    <w:abstractNumId w:val="0"/>
  </w:num>
  <w:num w:numId="14" w16cid:durableId="1965966598">
    <w:abstractNumId w:val="9"/>
  </w:num>
  <w:num w:numId="15" w16cid:durableId="22948531">
    <w:abstractNumId w:val="2"/>
  </w:num>
  <w:num w:numId="16" w16cid:durableId="1217861908">
    <w:abstractNumId w:val="7"/>
  </w:num>
  <w:num w:numId="17" w16cid:durableId="754011686">
    <w:abstractNumId w:val="10"/>
  </w:num>
  <w:num w:numId="18" w16cid:durableId="240332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18"/>
    <w:rsid w:val="0002027A"/>
    <w:rsid w:val="00074871"/>
    <w:rsid w:val="00093A5C"/>
    <w:rsid w:val="000A05F5"/>
    <w:rsid w:val="000D4C6C"/>
    <w:rsid w:val="000D7BAF"/>
    <w:rsid w:val="000F3D76"/>
    <w:rsid w:val="00140CC6"/>
    <w:rsid w:val="00167F25"/>
    <w:rsid w:val="001700A7"/>
    <w:rsid w:val="001926C7"/>
    <w:rsid w:val="001A091C"/>
    <w:rsid w:val="001B02ED"/>
    <w:rsid w:val="001B3D61"/>
    <w:rsid w:val="001D6254"/>
    <w:rsid w:val="001F6834"/>
    <w:rsid w:val="00207405"/>
    <w:rsid w:val="00253DD7"/>
    <w:rsid w:val="0026152E"/>
    <w:rsid w:val="00281B7D"/>
    <w:rsid w:val="00283E6C"/>
    <w:rsid w:val="00285965"/>
    <w:rsid w:val="00287943"/>
    <w:rsid w:val="002B1403"/>
    <w:rsid w:val="002D7EC2"/>
    <w:rsid w:val="002E5241"/>
    <w:rsid w:val="002F4A3D"/>
    <w:rsid w:val="00321704"/>
    <w:rsid w:val="0038172F"/>
    <w:rsid w:val="00381CC5"/>
    <w:rsid w:val="003866BE"/>
    <w:rsid w:val="00391A94"/>
    <w:rsid w:val="003B68A9"/>
    <w:rsid w:val="003D4634"/>
    <w:rsid w:val="004010FE"/>
    <w:rsid w:val="00427859"/>
    <w:rsid w:val="00437949"/>
    <w:rsid w:val="004627D5"/>
    <w:rsid w:val="00497DAC"/>
    <w:rsid w:val="004A183D"/>
    <w:rsid w:val="004B7A97"/>
    <w:rsid w:val="0051273B"/>
    <w:rsid w:val="00537D35"/>
    <w:rsid w:val="005722CC"/>
    <w:rsid w:val="00577BAA"/>
    <w:rsid w:val="00587FE0"/>
    <w:rsid w:val="005A1C0D"/>
    <w:rsid w:val="005A1EE7"/>
    <w:rsid w:val="005A655C"/>
    <w:rsid w:val="005B444D"/>
    <w:rsid w:val="005F2E7A"/>
    <w:rsid w:val="0061027C"/>
    <w:rsid w:val="0061056D"/>
    <w:rsid w:val="00657045"/>
    <w:rsid w:val="0066646F"/>
    <w:rsid w:val="00671747"/>
    <w:rsid w:val="00672EF6"/>
    <w:rsid w:val="00682200"/>
    <w:rsid w:val="006A1430"/>
    <w:rsid w:val="006A5A39"/>
    <w:rsid w:val="006C4807"/>
    <w:rsid w:val="006D30BC"/>
    <w:rsid w:val="006D4C01"/>
    <w:rsid w:val="006E72DB"/>
    <w:rsid w:val="006E7F30"/>
    <w:rsid w:val="006F5258"/>
    <w:rsid w:val="007207C9"/>
    <w:rsid w:val="007D1E2F"/>
    <w:rsid w:val="00801334"/>
    <w:rsid w:val="0087267E"/>
    <w:rsid w:val="008754AA"/>
    <w:rsid w:val="008C67CF"/>
    <w:rsid w:val="00914A8C"/>
    <w:rsid w:val="00915D0F"/>
    <w:rsid w:val="00925EA0"/>
    <w:rsid w:val="009305AF"/>
    <w:rsid w:val="00941F27"/>
    <w:rsid w:val="00951E09"/>
    <w:rsid w:val="009634E0"/>
    <w:rsid w:val="00966251"/>
    <w:rsid w:val="0097177E"/>
    <w:rsid w:val="009B46B4"/>
    <w:rsid w:val="009C4DDA"/>
    <w:rsid w:val="009C4EED"/>
    <w:rsid w:val="00A31BEC"/>
    <w:rsid w:val="00A35759"/>
    <w:rsid w:val="00A36150"/>
    <w:rsid w:val="00A55F1D"/>
    <w:rsid w:val="00A72585"/>
    <w:rsid w:val="00A73F31"/>
    <w:rsid w:val="00A8507D"/>
    <w:rsid w:val="00A87619"/>
    <w:rsid w:val="00A87747"/>
    <w:rsid w:val="00AC3A8F"/>
    <w:rsid w:val="00AD068A"/>
    <w:rsid w:val="00AD68AD"/>
    <w:rsid w:val="00AF6920"/>
    <w:rsid w:val="00B20897"/>
    <w:rsid w:val="00B279D1"/>
    <w:rsid w:val="00B95955"/>
    <w:rsid w:val="00BC3B1E"/>
    <w:rsid w:val="00BC6F52"/>
    <w:rsid w:val="00BC7118"/>
    <w:rsid w:val="00C1799C"/>
    <w:rsid w:val="00C4393C"/>
    <w:rsid w:val="00C50DCA"/>
    <w:rsid w:val="00C51607"/>
    <w:rsid w:val="00C63FED"/>
    <w:rsid w:val="00C96DBE"/>
    <w:rsid w:val="00CA2A5E"/>
    <w:rsid w:val="00CC7E8B"/>
    <w:rsid w:val="00CE0E07"/>
    <w:rsid w:val="00CE7A43"/>
    <w:rsid w:val="00D21422"/>
    <w:rsid w:val="00D26093"/>
    <w:rsid w:val="00D27827"/>
    <w:rsid w:val="00D40DF3"/>
    <w:rsid w:val="00D476E6"/>
    <w:rsid w:val="00D90963"/>
    <w:rsid w:val="00E14933"/>
    <w:rsid w:val="00E2320B"/>
    <w:rsid w:val="00E339C2"/>
    <w:rsid w:val="00E35961"/>
    <w:rsid w:val="00E415FF"/>
    <w:rsid w:val="00E4274B"/>
    <w:rsid w:val="00E52C1B"/>
    <w:rsid w:val="00E55B3C"/>
    <w:rsid w:val="00E6413A"/>
    <w:rsid w:val="00E72BFB"/>
    <w:rsid w:val="00E94918"/>
    <w:rsid w:val="00E96D9E"/>
    <w:rsid w:val="00EA07F4"/>
    <w:rsid w:val="00EA7709"/>
    <w:rsid w:val="00EC6DA6"/>
    <w:rsid w:val="00EF6DF6"/>
    <w:rsid w:val="00EF7E44"/>
    <w:rsid w:val="00F007C1"/>
    <w:rsid w:val="00F24E7C"/>
    <w:rsid w:val="00F51C15"/>
    <w:rsid w:val="00FC24B9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A17C"/>
  <w15:docId w15:val="{2B173808-E2A2-41F6-979D-8B9A618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7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933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nguso@bristleconeren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mailto:kcoe@bristleconereno.com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</dc:creator>
  <cp:lastModifiedBy>Kristin Manguso</cp:lastModifiedBy>
  <cp:revision>6</cp:revision>
  <cp:lastPrinted>2021-12-30T16:58:00Z</cp:lastPrinted>
  <dcterms:created xsi:type="dcterms:W3CDTF">2024-04-17T17:46:00Z</dcterms:created>
  <dcterms:modified xsi:type="dcterms:W3CDTF">2024-04-17T17:53:00Z</dcterms:modified>
</cp:coreProperties>
</file>